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02" w:rsidRDefault="00553702" w:rsidP="003914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</w:t>
      </w:r>
    </w:p>
    <w:p w:rsidR="003914DC" w:rsidRDefault="00AB674E" w:rsidP="003914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районного межведомственного</w:t>
      </w:r>
      <w:r w:rsidR="00F408D7">
        <w:rPr>
          <w:rFonts w:ascii="Times New Roman" w:hAnsi="Times New Roman" w:cs="Times New Roman"/>
          <w:sz w:val="30"/>
          <w:szCs w:val="30"/>
        </w:rPr>
        <w:t xml:space="preserve"> совета по правам</w:t>
      </w:r>
      <w:r w:rsidR="003914DC">
        <w:rPr>
          <w:rFonts w:ascii="Times New Roman" w:hAnsi="Times New Roman" w:cs="Times New Roman"/>
          <w:sz w:val="30"/>
          <w:szCs w:val="30"/>
        </w:rPr>
        <w:t xml:space="preserve"> инвалидов</w:t>
      </w:r>
    </w:p>
    <w:p w:rsidR="008935D9" w:rsidRDefault="008935D9" w:rsidP="003914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811"/>
      </w:tblGrid>
      <w:tr w:rsidR="006222A4" w:rsidRPr="006222A4" w:rsidTr="00D673E9">
        <w:tc>
          <w:tcPr>
            <w:tcW w:w="3510" w:type="dxa"/>
          </w:tcPr>
          <w:p w:rsidR="006222A4" w:rsidRPr="006222A4" w:rsidRDefault="006222A4" w:rsidP="006222A4">
            <w:pPr>
              <w:pStyle w:val="2"/>
              <w:jc w:val="left"/>
              <w:rPr>
                <w:szCs w:val="30"/>
              </w:rPr>
            </w:pPr>
            <w:r w:rsidRPr="006222A4">
              <w:rPr>
                <w:szCs w:val="30"/>
              </w:rPr>
              <w:t>Алексо</w:t>
            </w:r>
          </w:p>
          <w:p w:rsidR="006222A4" w:rsidRPr="006222A4" w:rsidRDefault="006222A4" w:rsidP="006222A4">
            <w:pPr>
              <w:pStyle w:val="2"/>
              <w:jc w:val="left"/>
              <w:rPr>
                <w:szCs w:val="30"/>
              </w:rPr>
            </w:pPr>
            <w:r w:rsidRPr="006222A4">
              <w:rPr>
                <w:szCs w:val="30"/>
              </w:rPr>
              <w:t>Александр Леонидович</w:t>
            </w:r>
          </w:p>
        </w:tc>
        <w:tc>
          <w:tcPr>
            <w:tcW w:w="426" w:type="dxa"/>
          </w:tcPr>
          <w:p w:rsidR="006222A4" w:rsidRPr="006222A4" w:rsidRDefault="006222A4" w:rsidP="006222A4">
            <w:pPr>
              <w:pStyle w:val="2"/>
              <w:jc w:val="right"/>
              <w:rPr>
                <w:szCs w:val="30"/>
              </w:rPr>
            </w:pPr>
            <w:r w:rsidRPr="006222A4">
              <w:rPr>
                <w:szCs w:val="30"/>
              </w:rPr>
              <w:t>-</w:t>
            </w:r>
          </w:p>
        </w:tc>
        <w:tc>
          <w:tcPr>
            <w:tcW w:w="5811" w:type="dxa"/>
          </w:tcPr>
          <w:p w:rsidR="006222A4" w:rsidRDefault="002405AF" w:rsidP="002405AF">
            <w:pPr>
              <w:pStyle w:val="2"/>
              <w:rPr>
                <w:szCs w:val="30"/>
              </w:rPr>
            </w:pPr>
            <w:r>
              <w:rPr>
                <w:szCs w:val="30"/>
              </w:rPr>
              <w:t xml:space="preserve">заместитель председателя </w:t>
            </w:r>
            <w:r w:rsidR="00BF4EBD">
              <w:rPr>
                <w:szCs w:val="30"/>
              </w:rPr>
              <w:t>райисполком</w:t>
            </w:r>
            <w:r w:rsidR="00883C1B">
              <w:rPr>
                <w:szCs w:val="30"/>
              </w:rPr>
              <w:t>а</w:t>
            </w:r>
            <w:r>
              <w:rPr>
                <w:szCs w:val="30"/>
              </w:rPr>
              <w:t>, председатель районного межведомственного совета;</w:t>
            </w:r>
          </w:p>
          <w:p w:rsidR="006222A4" w:rsidRPr="006222A4" w:rsidRDefault="006222A4" w:rsidP="008935D9">
            <w:pPr>
              <w:pStyle w:val="2"/>
              <w:rPr>
                <w:sz w:val="16"/>
                <w:szCs w:val="16"/>
              </w:rPr>
            </w:pPr>
          </w:p>
        </w:tc>
      </w:tr>
      <w:tr w:rsidR="003914DC" w:rsidRPr="006222A4" w:rsidTr="00D673E9">
        <w:tc>
          <w:tcPr>
            <w:tcW w:w="3510" w:type="dxa"/>
          </w:tcPr>
          <w:p w:rsidR="003914DC" w:rsidRDefault="00496292" w:rsidP="00622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Курашова</w:t>
            </w:r>
            <w:proofErr w:type="spellEnd"/>
          </w:p>
          <w:p w:rsidR="006222A4" w:rsidRPr="006222A4" w:rsidRDefault="00496292" w:rsidP="00622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Валентиновна</w:t>
            </w:r>
          </w:p>
        </w:tc>
        <w:tc>
          <w:tcPr>
            <w:tcW w:w="426" w:type="dxa"/>
          </w:tcPr>
          <w:p w:rsidR="003914DC" w:rsidRPr="006222A4" w:rsidRDefault="006222A4" w:rsidP="006222A4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1" w:type="dxa"/>
          </w:tcPr>
          <w:p w:rsidR="003914DC" w:rsidRDefault="006222A4" w:rsidP="008935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2A4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6222A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  <w:r w:rsidRPr="006222A4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6222A4">
              <w:rPr>
                <w:rFonts w:ascii="Times New Roman" w:hAnsi="Times New Roman" w:cs="Times New Roman"/>
                <w:sz w:val="30"/>
                <w:szCs w:val="30"/>
              </w:rPr>
              <w:t>ежведомственного совета;</w:t>
            </w:r>
          </w:p>
          <w:p w:rsidR="00EF644B" w:rsidRPr="00EF644B" w:rsidRDefault="00EF644B" w:rsidP="008935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2A4" w:rsidRPr="006222A4" w:rsidTr="00D673E9">
        <w:tc>
          <w:tcPr>
            <w:tcW w:w="3510" w:type="dxa"/>
          </w:tcPr>
          <w:p w:rsidR="006222A4" w:rsidRDefault="00F408D7" w:rsidP="00622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Радкевич</w:t>
            </w:r>
          </w:p>
          <w:p w:rsidR="006222A4" w:rsidRPr="006222A4" w:rsidRDefault="00F408D7" w:rsidP="00622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Евгеньевна</w:t>
            </w:r>
          </w:p>
        </w:tc>
        <w:tc>
          <w:tcPr>
            <w:tcW w:w="426" w:type="dxa"/>
          </w:tcPr>
          <w:p w:rsidR="006222A4" w:rsidRPr="006222A4" w:rsidRDefault="006222A4" w:rsidP="00622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1" w:type="dxa"/>
          </w:tcPr>
          <w:p w:rsidR="006222A4" w:rsidRDefault="00F408D7" w:rsidP="008935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</w:t>
            </w:r>
            <w:r w:rsidR="006222A4" w:rsidRPr="006222A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2A4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6222A4" w:rsidRPr="006222A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6222A4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 w:rsidR="006222A4" w:rsidRPr="006222A4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</w:t>
            </w:r>
            <w:r w:rsidR="006222A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6222A4" w:rsidRPr="006222A4">
              <w:rPr>
                <w:rFonts w:ascii="Times New Roman" w:hAnsi="Times New Roman" w:cs="Times New Roman"/>
                <w:sz w:val="30"/>
                <w:szCs w:val="30"/>
              </w:rPr>
              <w:t>ежведомственного совета;</w:t>
            </w:r>
          </w:p>
          <w:p w:rsidR="00EF644B" w:rsidRPr="00EF644B" w:rsidRDefault="00EF644B" w:rsidP="008935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FA5" w:rsidRPr="006222A4" w:rsidTr="00D673E9">
        <w:tc>
          <w:tcPr>
            <w:tcW w:w="3510" w:type="dxa"/>
          </w:tcPr>
          <w:p w:rsidR="00BB4FA5" w:rsidRDefault="001A3085" w:rsidP="00622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Адамов</w:t>
            </w:r>
          </w:p>
          <w:p w:rsidR="001A3085" w:rsidRDefault="001A3085" w:rsidP="00622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Кирилл Александрович</w:t>
            </w:r>
          </w:p>
        </w:tc>
        <w:tc>
          <w:tcPr>
            <w:tcW w:w="426" w:type="dxa"/>
          </w:tcPr>
          <w:p w:rsidR="00BB4FA5" w:rsidRDefault="001A3085" w:rsidP="006222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1" w:type="dxa"/>
          </w:tcPr>
          <w:p w:rsidR="00BB4FA5" w:rsidRDefault="001A3085" w:rsidP="008935D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секретарь Могилевского районного комитета общественного объединения «Белорусский республиканский союз молодежи»</w:t>
            </w:r>
            <w:r w:rsidR="00723166">
              <w:rPr>
                <w:vertAlign w:val="superscript"/>
              </w:rPr>
              <w:t xml:space="preserve"> </w:t>
            </w:r>
            <w:r w:rsidR="00723166" w:rsidRPr="00723166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*</w:t>
            </w:r>
            <w:r w:rsidR="00723166" w:rsidRPr="0072316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E41D4" w:rsidRPr="001E41D4" w:rsidRDefault="001E41D4" w:rsidP="008935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3085" w:rsidRPr="006222A4" w:rsidTr="00D673E9">
        <w:tc>
          <w:tcPr>
            <w:tcW w:w="3510" w:type="dxa"/>
          </w:tcPr>
          <w:p w:rsidR="001A3085" w:rsidRDefault="001A3085" w:rsidP="001A3085">
            <w:pPr>
              <w:pStyle w:val="2"/>
            </w:pPr>
            <w:proofErr w:type="spellStart"/>
            <w:r>
              <w:t>Дерешева</w:t>
            </w:r>
            <w:proofErr w:type="spellEnd"/>
          </w:p>
          <w:p w:rsidR="001A3085" w:rsidRDefault="001A3085" w:rsidP="001A3085">
            <w:pPr>
              <w:pStyle w:val="2"/>
            </w:pPr>
            <w:r>
              <w:t>Алла Анатольевна</w:t>
            </w:r>
          </w:p>
        </w:tc>
        <w:tc>
          <w:tcPr>
            <w:tcW w:w="426" w:type="dxa"/>
          </w:tcPr>
          <w:p w:rsidR="001A3085" w:rsidRDefault="001A3085" w:rsidP="001A3085">
            <w:pPr>
              <w:pStyle w:val="2"/>
            </w:pPr>
            <w:r>
              <w:t>-</w:t>
            </w:r>
          </w:p>
        </w:tc>
        <w:tc>
          <w:tcPr>
            <w:tcW w:w="5811" w:type="dxa"/>
          </w:tcPr>
          <w:p w:rsidR="001A3085" w:rsidRDefault="001A3085" w:rsidP="001A3085">
            <w:pPr>
              <w:pStyle w:val="2"/>
            </w:pPr>
            <w:r>
              <w:t xml:space="preserve">председатель районной организации общественного объединения «Белорусское общество </w:t>
            </w:r>
            <w:proofErr w:type="gramStart"/>
            <w:r>
              <w:t>инвалидов»</w:t>
            </w:r>
            <w:r>
              <w:rPr>
                <w:vertAlign w:val="superscript"/>
              </w:rPr>
              <w:t>*</w:t>
            </w:r>
            <w:proofErr w:type="gramEnd"/>
            <w:r>
              <w:t>;</w:t>
            </w:r>
          </w:p>
          <w:p w:rsidR="001A3085" w:rsidRPr="00EF644B" w:rsidRDefault="001A3085" w:rsidP="001A3085">
            <w:pPr>
              <w:pStyle w:val="2"/>
              <w:rPr>
                <w:sz w:val="16"/>
                <w:szCs w:val="16"/>
                <w:vertAlign w:val="superscript"/>
              </w:rPr>
            </w:pPr>
          </w:p>
          <w:p w:rsidR="001A3085" w:rsidRPr="00905E6E" w:rsidRDefault="001A3085" w:rsidP="001A3085">
            <w:pPr>
              <w:pStyle w:val="2"/>
              <w:rPr>
                <w:sz w:val="2"/>
                <w:szCs w:val="2"/>
              </w:rPr>
            </w:pPr>
          </w:p>
        </w:tc>
      </w:tr>
      <w:tr w:rsidR="00D673E9" w:rsidRPr="006222A4" w:rsidTr="00D673E9">
        <w:tc>
          <w:tcPr>
            <w:tcW w:w="3510" w:type="dxa"/>
          </w:tcPr>
          <w:p w:rsidR="00D673E9" w:rsidRDefault="00D673E9" w:rsidP="00D673E9">
            <w:pPr>
              <w:pStyle w:val="2"/>
            </w:pPr>
            <w:proofErr w:type="spellStart"/>
            <w:r>
              <w:t>Караев</w:t>
            </w:r>
            <w:proofErr w:type="spellEnd"/>
          </w:p>
          <w:p w:rsidR="00D673E9" w:rsidRDefault="00D673E9" w:rsidP="00D673E9">
            <w:pPr>
              <w:pStyle w:val="2"/>
            </w:pPr>
            <w:r>
              <w:t>Сергей Николаевич</w:t>
            </w:r>
          </w:p>
          <w:p w:rsidR="00D673E9" w:rsidRPr="00BD6A98" w:rsidRDefault="00D673E9" w:rsidP="00D673E9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673E9" w:rsidRDefault="00D673E9" w:rsidP="00D673E9">
            <w:pPr>
              <w:pStyle w:val="2"/>
            </w:pPr>
            <w:r>
              <w:t>-</w:t>
            </w:r>
          </w:p>
        </w:tc>
        <w:tc>
          <w:tcPr>
            <w:tcW w:w="5811" w:type="dxa"/>
          </w:tcPr>
          <w:p w:rsidR="00D673E9" w:rsidRPr="0027603F" w:rsidRDefault="00D673E9" w:rsidP="00D673E9">
            <w:pPr>
              <w:pStyle w:val="2"/>
              <w:rPr>
                <w:lang w:val="be-BY"/>
              </w:rPr>
            </w:pPr>
            <w:r>
              <w:rPr>
                <w:lang w:val="be-BY"/>
              </w:rPr>
              <w:t xml:space="preserve">главный врач учреждения здравоохранения </w:t>
            </w:r>
            <w:r>
              <w:t>«</w:t>
            </w:r>
            <w:r>
              <w:rPr>
                <w:lang w:val="be-BY"/>
              </w:rPr>
              <w:t>Могилевская поликлиника № 11</w:t>
            </w:r>
            <w:r>
              <w:t>»</w:t>
            </w:r>
            <w:r>
              <w:rPr>
                <w:vertAlign w:val="superscript"/>
              </w:rPr>
              <w:t>*</w:t>
            </w:r>
            <w:r>
              <w:t>;</w:t>
            </w:r>
            <w:r>
              <w:rPr>
                <w:lang w:val="be-BY"/>
              </w:rPr>
              <w:t xml:space="preserve"> </w:t>
            </w:r>
          </w:p>
          <w:p w:rsidR="00D673E9" w:rsidRPr="00905E6E" w:rsidRDefault="00D673E9" w:rsidP="00D673E9">
            <w:pPr>
              <w:pStyle w:val="2"/>
              <w:rPr>
                <w:sz w:val="2"/>
                <w:szCs w:val="2"/>
              </w:rPr>
            </w:pPr>
          </w:p>
        </w:tc>
      </w:tr>
      <w:tr w:rsidR="001E41D4" w:rsidRPr="006222A4" w:rsidTr="00D673E9">
        <w:tc>
          <w:tcPr>
            <w:tcW w:w="3510" w:type="dxa"/>
          </w:tcPr>
          <w:p w:rsidR="001E41D4" w:rsidRDefault="001E41D4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Киреева</w:t>
            </w:r>
          </w:p>
          <w:p w:rsidR="001E41D4" w:rsidRPr="006222A4" w:rsidRDefault="001E41D4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Васильевна</w:t>
            </w:r>
          </w:p>
        </w:tc>
        <w:tc>
          <w:tcPr>
            <w:tcW w:w="426" w:type="dxa"/>
          </w:tcPr>
          <w:p w:rsidR="001E41D4" w:rsidRPr="006222A4" w:rsidRDefault="001E41D4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1" w:type="dxa"/>
          </w:tcPr>
          <w:p w:rsidR="004D1400" w:rsidRDefault="001E41D4" w:rsidP="001E41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сектором спорта и туризма райисполкома;</w:t>
            </w:r>
          </w:p>
          <w:p w:rsidR="001E41D4" w:rsidRPr="00EF644B" w:rsidRDefault="001E41D4" w:rsidP="001E41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1D4" w:rsidRPr="006222A4" w:rsidTr="00D673E9">
        <w:tc>
          <w:tcPr>
            <w:tcW w:w="3510" w:type="dxa"/>
          </w:tcPr>
          <w:p w:rsidR="001E41D4" w:rsidRDefault="001E41D4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Кислов</w:t>
            </w:r>
          </w:p>
          <w:p w:rsidR="001E41D4" w:rsidRDefault="001E41D4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Николай Николаевич</w:t>
            </w:r>
          </w:p>
        </w:tc>
        <w:tc>
          <w:tcPr>
            <w:tcW w:w="426" w:type="dxa"/>
          </w:tcPr>
          <w:p w:rsidR="001E41D4" w:rsidRDefault="001E41D4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1" w:type="dxa"/>
          </w:tcPr>
          <w:p w:rsidR="001E41D4" w:rsidRDefault="001E41D4" w:rsidP="001E41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жилищно-коммунального хозяйства райисполкома;</w:t>
            </w:r>
          </w:p>
          <w:p w:rsidR="001E41D4" w:rsidRPr="001E41D4" w:rsidRDefault="001E41D4" w:rsidP="001E41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1D4" w:rsidRPr="006222A4" w:rsidTr="00D673E9">
        <w:tc>
          <w:tcPr>
            <w:tcW w:w="3510" w:type="dxa"/>
          </w:tcPr>
          <w:p w:rsidR="001E41D4" w:rsidRPr="00DD65BD" w:rsidRDefault="00CF0CA6" w:rsidP="001E41D4">
            <w:pPr>
              <w:pStyle w:val="table10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Ковалё</w:t>
            </w:r>
            <w:r w:rsidR="001E41D4" w:rsidRPr="00DD65BD">
              <w:rPr>
                <w:spacing w:val="-8"/>
                <w:sz w:val="30"/>
                <w:szCs w:val="30"/>
              </w:rPr>
              <w:t xml:space="preserve">ва </w:t>
            </w:r>
          </w:p>
          <w:p w:rsidR="001E41D4" w:rsidRDefault="001E41D4" w:rsidP="001E41D4">
            <w:pPr>
              <w:pStyle w:val="table10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Ирина</w:t>
            </w:r>
            <w:r w:rsidRPr="00B34C20"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-8"/>
                <w:sz w:val="30"/>
                <w:szCs w:val="30"/>
              </w:rPr>
              <w:t>Ивановна</w:t>
            </w:r>
          </w:p>
          <w:p w:rsidR="001E41D4" w:rsidRPr="00AB674E" w:rsidRDefault="001E41D4" w:rsidP="001E41D4">
            <w:pPr>
              <w:pStyle w:val="table10"/>
              <w:rPr>
                <w:spacing w:val="-8"/>
                <w:sz w:val="16"/>
                <w:szCs w:val="16"/>
              </w:rPr>
            </w:pPr>
          </w:p>
        </w:tc>
        <w:tc>
          <w:tcPr>
            <w:tcW w:w="426" w:type="dxa"/>
          </w:tcPr>
          <w:p w:rsidR="001E41D4" w:rsidRPr="00B34C20" w:rsidRDefault="001E41D4" w:rsidP="001E41D4">
            <w:pPr>
              <w:pStyle w:val="table10"/>
              <w:jc w:val="center"/>
              <w:rPr>
                <w:spacing w:val="-8"/>
                <w:sz w:val="30"/>
                <w:szCs w:val="30"/>
              </w:rPr>
            </w:pPr>
            <w:r w:rsidRPr="00B34C20">
              <w:rPr>
                <w:spacing w:val="-8"/>
                <w:sz w:val="30"/>
                <w:szCs w:val="30"/>
              </w:rPr>
              <w:t xml:space="preserve">- </w:t>
            </w:r>
          </w:p>
        </w:tc>
        <w:tc>
          <w:tcPr>
            <w:tcW w:w="5811" w:type="dxa"/>
          </w:tcPr>
          <w:p w:rsidR="001E41D4" w:rsidRDefault="001E41D4" w:rsidP="001E41D4">
            <w:pPr>
              <w:pStyle w:val="table10"/>
              <w:ind w:left="33" w:right="134" w:hanging="33"/>
              <w:jc w:val="both"/>
              <w:rPr>
                <w:spacing w:val="-8"/>
                <w:sz w:val="30"/>
                <w:szCs w:val="30"/>
              </w:rPr>
            </w:pPr>
            <w:r w:rsidRPr="00B34C20">
              <w:rPr>
                <w:spacing w:val="-8"/>
                <w:sz w:val="30"/>
                <w:szCs w:val="30"/>
              </w:rPr>
              <w:t xml:space="preserve">начальник </w:t>
            </w:r>
            <w:r>
              <w:rPr>
                <w:spacing w:val="-8"/>
                <w:sz w:val="30"/>
                <w:szCs w:val="30"/>
              </w:rPr>
              <w:t>финансового отдела райисполкома;</w:t>
            </w:r>
          </w:p>
          <w:p w:rsidR="00D673E9" w:rsidRPr="00B34C20" w:rsidRDefault="00D673E9" w:rsidP="001E41D4">
            <w:pPr>
              <w:pStyle w:val="table10"/>
              <w:ind w:left="33" w:right="134" w:hanging="33"/>
              <w:jc w:val="both"/>
              <w:rPr>
                <w:spacing w:val="-8"/>
                <w:sz w:val="30"/>
                <w:szCs w:val="30"/>
              </w:rPr>
            </w:pPr>
          </w:p>
        </w:tc>
      </w:tr>
      <w:tr w:rsidR="001E41D4" w:rsidRPr="006222A4" w:rsidTr="00D673E9">
        <w:tc>
          <w:tcPr>
            <w:tcW w:w="3510" w:type="dxa"/>
          </w:tcPr>
          <w:p w:rsidR="001E41D4" w:rsidRDefault="001E41D4" w:rsidP="001E41D4">
            <w:pPr>
              <w:pStyle w:val="2"/>
            </w:pPr>
            <w:r>
              <w:t>Колесникова</w:t>
            </w:r>
          </w:p>
          <w:p w:rsidR="001E41D4" w:rsidRDefault="001E41D4" w:rsidP="001E41D4">
            <w:pPr>
              <w:pStyle w:val="2"/>
            </w:pPr>
            <w:r>
              <w:t>Татьяна Викторовна</w:t>
            </w:r>
          </w:p>
        </w:tc>
        <w:tc>
          <w:tcPr>
            <w:tcW w:w="426" w:type="dxa"/>
          </w:tcPr>
          <w:p w:rsidR="001E41D4" w:rsidRDefault="001E41D4" w:rsidP="001E41D4">
            <w:pPr>
              <w:pStyle w:val="2"/>
            </w:pPr>
            <w:r>
              <w:t>-</w:t>
            </w:r>
          </w:p>
        </w:tc>
        <w:tc>
          <w:tcPr>
            <w:tcW w:w="5811" w:type="dxa"/>
          </w:tcPr>
          <w:p w:rsidR="001E41D4" w:rsidRDefault="001E41D4" w:rsidP="001E41D4">
            <w:pPr>
              <w:pStyle w:val="2"/>
            </w:pPr>
            <w:r>
              <w:t xml:space="preserve">председатель общественного объединения «Белорусская ассоциация помощи детям-инвалидам и молодым </w:t>
            </w:r>
            <w:proofErr w:type="gramStart"/>
            <w:r>
              <w:t>инвалидам»</w:t>
            </w:r>
            <w:r>
              <w:rPr>
                <w:vertAlign w:val="superscript"/>
              </w:rPr>
              <w:t>*</w:t>
            </w:r>
            <w:proofErr w:type="gramEnd"/>
            <w:r>
              <w:t>;</w:t>
            </w:r>
          </w:p>
          <w:p w:rsidR="001E41D4" w:rsidRPr="00EF644B" w:rsidRDefault="001E41D4" w:rsidP="001E41D4">
            <w:pPr>
              <w:pStyle w:val="2"/>
              <w:rPr>
                <w:sz w:val="16"/>
                <w:szCs w:val="16"/>
              </w:rPr>
            </w:pPr>
          </w:p>
          <w:p w:rsidR="001E41D4" w:rsidRDefault="001E41D4" w:rsidP="001E41D4">
            <w:pPr>
              <w:pStyle w:val="2"/>
              <w:rPr>
                <w:sz w:val="2"/>
                <w:szCs w:val="2"/>
              </w:rPr>
            </w:pPr>
          </w:p>
          <w:p w:rsidR="001E41D4" w:rsidRPr="00905E6E" w:rsidRDefault="001E41D4" w:rsidP="001E41D4">
            <w:pPr>
              <w:pStyle w:val="2"/>
              <w:rPr>
                <w:sz w:val="2"/>
                <w:szCs w:val="2"/>
              </w:rPr>
            </w:pPr>
          </w:p>
        </w:tc>
      </w:tr>
      <w:tr w:rsidR="001E41D4" w:rsidRPr="006222A4" w:rsidTr="00D673E9">
        <w:tc>
          <w:tcPr>
            <w:tcW w:w="3510" w:type="dxa"/>
          </w:tcPr>
          <w:p w:rsidR="001E41D4" w:rsidRDefault="001E41D4" w:rsidP="001E41D4">
            <w:pPr>
              <w:pStyle w:val="2"/>
            </w:pPr>
            <w:r>
              <w:t xml:space="preserve">Колос </w:t>
            </w:r>
          </w:p>
          <w:p w:rsidR="001E41D4" w:rsidRDefault="001E41D4" w:rsidP="001E41D4">
            <w:pPr>
              <w:pStyle w:val="2"/>
            </w:pPr>
            <w:r>
              <w:t>Наталья Владимировна</w:t>
            </w:r>
          </w:p>
        </w:tc>
        <w:tc>
          <w:tcPr>
            <w:tcW w:w="426" w:type="dxa"/>
          </w:tcPr>
          <w:p w:rsidR="001E41D4" w:rsidRDefault="001E41D4" w:rsidP="001E41D4">
            <w:pPr>
              <w:pStyle w:val="2"/>
            </w:pPr>
            <w:r>
              <w:t>-</w:t>
            </w:r>
          </w:p>
        </w:tc>
        <w:tc>
          <w:tcPr>
            <w:tcW w:w="5811" w:type="dxa"/>
          </w:tcPr>
          <w:p w:rsidR="001E41D4" w:rsidRDefault="001E41D4" w:rsidP="001E41D4">
            <w:pPr>
              <w:pStyle w:val="2"/>
            </w:pPr>
            <w:r>
              <w:t>начальник отдела по образованию райисполкома;</w:t>
            </w:r>
          </w:p>
          <w:p w:rsidR="001E41D4" w:rsidRPr="00BD6A98" w:rsidRDefault="001E41D4" w:rsidP="001E41D4">
            <w:pPr>
              <w:pStyle w:val="2"/>
              <w:rPr>
                <w:sz w:val="16"/>
                <w:szCs w:val="16"/>
              </w:rPr>
            </w:pPr>
          </w:p>
        </w:tc>
      </w:tr>
      <w:tr w:rsidR="00D673E9" w:rsidRPr="006222A4" w:rsidTr="00D673E9">
        <w:tc>
          <w:tcPr>
            <w:tcW w:w="3510" w:type="dxa"/>
          </w:tcPr>
          <w:p w:rsidR="00D673E9" w:rsidRDefault="00D673E9" w:rsidP="00D673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Костюков</w:t>
            </w:r>
          </w:p>
          <w:p w:rsidR="00D673E9" w:rsidRDefault="00D673E9" w:rsidP="00D673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Аркадьевич</w:t>
            </w:r>
          </w:p>
        </w:tc>
        <w:tc>
          <w:tcPr>
            <w:tcW w:w="426" w:type="dxa"/>
          </w:tcPr>
          <w:p w:rsidR="00D673E9" w:rsidRDefault="00D673E9" w:rsidP="00D673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11" w:type="dxa"/>
          </w:tcPr>
          <w:p w:rsidR="00D673E9" w:rsidRDefault="00D673E9" w:rsidP="00D673E9">
            <w:pPr>
              <w:pStyle w:val="2"/>
            </w:pPr>
            <w:r>
              <w:t>начальник Могилевского районного отдела по чрезвычайным ситуациям;</w:t>
            </w:r>
          </w:p>
          <w:p w:rsidR="00D673E9" w:rsidRPr="001E41D4" w:rsidRDefault="00D673E9" w:rsidP="00D673E9">
            <w:pPr>
              <w:pStyle w:val="2"/>
              <w:rPr>
                <w:sz w:val="16"/>
                <w:szCs w:val="16"/>
              </w:rPr>
            </w:pPr>
          </w:p>
        </w:tc>
      </w:tr>
      <w:tr w:rsidR="001E41D4" w:rsidRPr="006222A4" w:rsidTr="00D673E9">
        <w:tc>
          <w:tcPr>
            <w:tcW w:w="3510" w:type="dxa"/>
          </w:tcPr>
          <w:p w:rsidR="004F126C" w:rsidRDefault="004F126C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41D4" w:rsidRDefault="001E41D4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Купцова</w:t>
            </w:r>
            <w:proofErr w:type="spellEnd"/>
          </w:p>
          <w:p w:rsidR="001E41D4" w:rsidRPr="006222A4" w:rsidRDefault="001E41D4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Олеся Николаевна</w:t>
            </w:r>
          </w:p>
        </w:tc>
        <w:tc>
          <w:tcPr>
            <w:tcW w:w="426" w:type="dxa"/>
          </w:tcPr>
          <w:p w:rsidR="004F126C" w:rsidRDefault="004F126C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41D4" w:rsidRPr="006222A4" w:rsidRDefault="001E41D4" w:rsidP="001E41D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  <w:tc>
          <w:tcPr>
            <w:tcW w:w="5811" w:type="dxa"/>
          </w:tcPr>
          <w:p w:rsidR="004F126C" w:rsidRDefault="004F126C" w:rsidP="001E41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41D4" w:rsidRDefault="001E41D4" w:rsidP="001E41D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начальн</w:t>
            </w:r>
            <w:r w:rsidR="001910FB">
              <w:rPr>
                <w:rFonts w:ascii="Times New Roman" w:hAnsi="Times New Roman" w:cs="Times New Roman"/>
                <w:sz w:val="30"/>
                <w:szCs w:val="30"/>
              </w:rPr>
              <w:t>ик отдела идеологической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по делам молодежи райисполкома;</w:t>
            </w:r>
          </w:p>
          <w:p w:rsidR="001E41D4" w:rsidRPr="00EF644B" w:rsidRDefault="001E41D4" w:rsidP="001E41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1D4" w:rsidRPr="006222A4" w:rsidTr="00D673E9">
        <w:tc>
          <w:tcPr>
            <w:tcW w:w="3510" w:type="dxa"/>
          </w:tcPr>
          <w:p w:rsidR="001E41D4" w:rsidRPr="00230606" w:rsidRDefault="001E41D4" w:rsidP="001E41D4">
            <w:pPr>
              <w:pStyle w:val="2"/>
            </w:pPr>
            <w:proofErr w:type="spellStart"/>
            <w:r>
              <w:lastRenderedPageBreak/>
              <w:t>Лихута</w:t>
            </w:r>
            <w:proofErr w:type="spellEnd"/>
          </w:p>
          <w:p w:rsidR="001E41D4" w:rsidRDefault="001E41D4" w:rsidP="001E41D4">
            <w:pPr>
              <w:pStyle w:val="2"/>
            </w:pPr>
            <w:r>
              <w:t>Оксана Викторовна</w:t>
            </w:r>
          </w:p>
        </w:tc>
        <w:tc>
          <w:tcPr>
            <w:tcW w:w="426" w:type="dxa"/>
          </w:tcPr>
          <w:p w:rsidR="001E41D4" w:rsidRDefault="001E41D4" w:rsidP="001E41D4">
            <w:pPr>
              <w:pStyle w:val="2"/>
            </w:pPr>
            <w:r>
              <w:t>-</w:t>
            </w:r>
          </w:p>
        </w:tc>
        <w:tc>
          <w:tcPr>
            <w:tcW w:w="5811" w:type="dxa"/>
          </w:tcPr>
          <w:p w:rsidR="001E41D4" w:rsidRDefault="006E65CB" w:rsidP="001E41D4">
            <w:pPr>
              <w:pStyle w:val="2"/>
            </w:pPr>
            <w:r>
              <w:t>председатель</w:t>
            </w:r>
            <w:r w:rsidR="001E41D4">
              <w:t xml:space="preserve"> правления Могилевского районного потребительского общества</w:t>
            </w:r>
            <w:r w:rsidR="001E41D4">
              <w:rPr>
                <w:vertAlign w:val="superscript"/>
              </w:rPr>
              <w:t>*</w:t>
            </w:r>
            <w:r w:rsidR="001E41D4">
              <w:t>;</w:t>
            </w:r>
          </w:p>
          <w:p w:rsidR="001E41D4" w:rsidRPr="00EF644B" w:rsidRDefault="001E41D4" w:rsidP="001E41D4">
            <w:pPr>
              <w:pStyle w:val="2"/>
              <w:rPr>
                <w:sz w:val="16"/>
                <w:szCs w:val="16"/>
              </w:rPr>
            </w:pPr>
          </w:p>
          <w:p w:rsidR="001E41D4" w:rsidRPr="00905E6E" w:rsidRDefault="001E41D4" w:rsidP="001E41D4">
            <w:pPr>
              <w:pStyle w:val="2"/>
              <w:rPr>
                <w:sz w:val="2"/>
                <w:szCs w:val="2"/>
              </w:rPr>
            </w:pPr>
          </w:p>
        </w:tc>
      </w:tr>
      <w:tr w:rsidR="00496292" w:rsidRPr="006222A4" w:rsidTr="00D673E9">
        <w:tc>
          <w:tcPr>
            <w:tcW w:w="3510" w:type="dxa"/>
          </w:tcPr>
          <w:p w:rsidR="00496292" w:rsidRDefault="00496292" w:rsidP="001E41D4">
            <w:pPr>
              <w:pStyle w:val="2"/>
            </w:pPr>
            <w:r>
              <w:t>Петрова</w:t>
            </w:r>
          </w:p>
          <w:p w:rsidR="00723166" w:rsidRDefault="00723166" w:rsidP="001E41D4">
            <w:pPr>
              <w:pStyle w:val="2"/>
            </w:pPr>
            <w:r>
              <w:t>Юлия Геннадьевна</w:t>
            </w:r>
          </w:p>
        </w:tc>
        <w:tc>
          <w:tcPr>
            <w:tcW w:w="426" w:type="dxa"/>
          </w:tcPr>
          <w:p w:rsidR="00496292" w:rsidRDefault="00723166" w:rsidP="001E41D4">
            <w:pPr>
              <w:pStyle w:val="2"/>
            </w:pPr>
            <w:r>
              <w:t>-</w:t>
            </w:r>
          </w:p>
        </w:tc>
        <w:tc>
          <w:tcPr>
            <w:tcW w:w="5811" w:type="dxa"/>
          </w:tcPr>
          <w:p w:rsidR="00496292" w:rsidRDefault="00723166" w:rsidP="001E41D4">
            <w:pPr>
              <w:pStyle w:val="2"/>
            </w:pPr>
            <w:r>
              <w:t>начальник отдела архитектуры и строительства райисполкома</w:t>
            </w:r>
          </w:p>
          <w:p w:rsidR="00D673E9" w:rsidRPr="00D673E9" w:rsidRDefault="00D673E9" w:rsidP="001E41D4">
            <w:pPr>
              <w:pStyle w:val="2"/>
              <w:rPr>
                <w:sz w:val="16"/>
                <w:szCs w:val="16"/>
              </w:rPr>
            </w:pPr>
          </w:p>
        </w:tc>
      </w:tr>
      <w:tr w:rsidR="001E41D4" w:rsidRPr="006222A4" w:rsidTr="00D673E9">
        <w:tc>
          <w:tcPr>
            <w:tcW w:w="3510" w:type="dxa"/>
          </w:tcPr>
          <w:p w:rsidR="001E41D4" w:rsidRPr="00DD65BD" w:rsidRDefault="001E41D4" w:rsidP="001E41D4">
            <w:pPr>
              <w:pStyle w:val="table10"/>
              <w:rPr>
                <w:spacing w:val="-8"/>
                <w:sz w:val="30"/>
                <w:szCs w:val="30"/>
              </w:rPr>
            </w:pPr>
            <w:r w:rsidRPr="00DD65BD">
              <w:rPr>
                <w:spacing w:val="-8"/>
                <w:sz w:val="30"/>
                <w:szCs w:val="30"/>
              </w:rPr>
              <w:t>Пинчук</w:t>
            </w:r>
          </w:p>
          <w:p w:rsidR="001E41D4" w:rsidRPr="00B34C20" w:rsidRDefault="001E41D4" w:rsidP="001E41D4">
            <w:pPr>
              <w:pStyle w:val="table10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Виктор Фё</w:t>
            </w:r>
            <w:r w:rsidRPr="00B34C20">
              <w:rPr>
                <w:spacing w:val="-8"/>
                <w:sz w:val="30"/>
                <w:szCs w:val="30"/>
              </w:rPr>
              <w:t xml:space="preserve">дорович </w:t>
            </w:r>
          </w:p>
        </w:tc>
        <w:tc>
          <w:tcPr>
            <w:tcW w:w="426" w:type="dxa"/>
          </w:tcPr>
          <w:p w:rsidR="001E41D4" w:rsidRPr="00B34C20" w:rsidRDefault="001E41D4" w:rsidP="001E41D4">
            <w:pPr>
              <w:pStyle w:val="table10"/>
              <w:jc w:val="center"/>
              <w:rPr>
                <w:spacing w:val="-8"/>
                <w:sz w:val="30"/>
                <w:szCs w:val="30"/>
              </w:rPr>
            </w:pPr>
            <w:r w:rsidRPr="00B34C20">
              <w:rPr>
                <w:spacing w:val="-8"/>
                <w:sz w:val="30"/>
                <w:szCs w:val="30"/>
              </w:rPr>
              <w:t>-</w:t>
            </w:r>
          </w:p>
        </w:tc>
        <w:tc>
          <w:tcPr>
            <w:tcW w:w="5811" w:type="dxa"/>
          </w:tcPr>
          <w:p w:rsidR="001E41D4" w:rsidRDefault="001E41D4" w:rsidP="001E41D4">
            <w:pPr>
              <w:pStyle w:val="table10"/>
              <w:ind w:right="134"/>
              <w:jc w:val="both"/>
              <w:rPr>
                <w:spacing w:val="-8"/>
                <w:sz w:val="30"/>
                <w:szCs w:val="30"/>
              </w:rPr>
            </w:pPr>
            <w:r w:rsidRPr="00B34C20">
              <w:rPr>
                <w:spacing w:val="-8"/>
                <w:sz w:val="30"/>
                <w:szCs w:val="30"/>
              </w:rPr>
              <w:t>председатель ра</w:t>
            </w:r>
            <w:r>
              <w:rPr>
                <w:spacing w:val="-8"/>
                <w:sz w:val="30"/>
                <w:szCs w:val="30"/>
              </w:rPr>
              <w:t>йонной организации Белорусского общественного объединения ветеранов</w:t>
            </w:r>
            <w:r w:rsidRPr="001E41D4">
              <w:rPr>
                <w:sz w:val="30"/>
                <w:szCs w:val="30"/>
                <w:vertAlign w:val="superscript"/>
              </w:rPr>
              <w:t>*</w:t>
            </w:r>
            <w:r>
              <w:rPr>
                <w:spacing w:val="-8"/>
                <w:sz w:val="30"/>
                <w:szCs w:val="30"/>
              </w:rPr>
              <w:t>;</w:t>
            </w:r>
          </w:p>
          <w:p w:rsidR="001E41D4" w:rsidRPr="00EF644B" w:rsidRDefault="001E41D4" w:rsidP="001E41D4">
            <w:pPr>
              <w:pStyle w:val="table10"/>
              <w:ind w:left="136" w:right="134"/>
              <w:jc w:val="both"/>
              <w:rPr>
                <w:spacing w:val="-8"/>
                <w:sz w:val="16"/>
                <w:szCs w:val="16"/>
              </w:rPr>
            </w:pPr>
          </w:p>
        </w:tc>
      </w:tr>
      <w:tr w:rsidR="00AB674E" w:rsidRPr="006222A4" w:rsidTr="00D673E9">
        <w:tc>
          <w:tcPr>
            <w:tcW w:w="3510" w:type="dxa"/>
          </w:tcPr>
          <w:p w:rsidR="00AB674E" w:rsidRDefault="00AB674E" w:rsidP="00AB674E">
            <w:pPr>
              <w:pStyle w:val="2"/>
            </w:pPr>
            <w:r>
              <w:t xml:space="preserve">Пузыревская </w:t>
            </w:r>
          </w:p>
          <w:p w:rsidR="00AB674E" w:rsidRDefault="00AB674E" w:rsidP="00AB674E">
            <w:pPr>
              <w:pStyle w:val="2"/>
            </w:pPr>
            <w:r>
              <w:t>Татьяна Николаевна</w:t>
            </w:r>
          </w:p>
        </w:tc>
        <w:tc>
          <w:tcPr>
            <w:tcW w:w="426" w:type="dxa"/>
          </w:tcPr>
          <w:p w:rsidR="00AB674E" w:rsidRDefault="00AB674E" w:rsidP="00AB674E">
            <w:pPr>
              <w:pStyle w:val="2"/>
            </w:pPr>
            <w:r>
              <w:t>-</w:t>
            </w:r>
          </w:p>
        </w:tc>
        <w:tc>
          <w:tcPr>
            <w:tcW w:w="5811" w:type="dxa"/>
          </w:tcPr>
          <w:p w:rsidR="00AB674E" w:rsidRDefault="00AB674E" w:rsidP="00AB674E">
            <w:pPr>
              <w:pStyle w:val="2"/>
            </w:pPr>
            <w:r>
              <w:t>директор учреждения «Могилевский районный центр социального обслуживания населения»;</w:t>
            </w:r>
          </w:p>
          <w:p w:rsidR="00AB674E" w:rsidRPr="00EF644B" w:rsidRDefault="00AB674E" w:rsidP="00AB674E">
            <w:pPr>
              <w:pStyle w:val="2"/>
              <w:rPr>
                <w:sz w:val="16"/>
                <w:szCs w:val="16"/>
              </w:rPr>
            </w:pPr>
          </w:p>
          <w:p w:rsidR="00AB674E" w:rsidRPr="00AC41A0" w:rsidRDefault="00AB674E" w:rsidP="00AB674E">
            <w:pPr>
              <w:pStyle w:val="2"/>
              <w:rPr>
                <w:sz w:val="6"/>
                <w:szCs w:val="6"/>
              </w:rPr>
            </w:pPr>
          </w:p>
        </w:tc>
      </w:tr>
      <w:tr w:rsidR="00496292" w:rsidRPr="006222A4" w:rsidTr="00D673E9">
        <w:tc>
          <w:tcPr>
            <w:tcW w:w="3510" w:type="dxa"/>
          </w:tcPr>
          <w:p w:rsidR="00496292" w:rsidRDefault="00496292" w:rsidP="00AB674E">
            <w:pPr>
              <w:pStyle w:val="2"/>
            </w:pPr>
            <w:r>
              <w:t>Хомченко</w:t>
            </w:r>
          </w:p>
          <w:p w:rsidR="00723166" w:rsidRDefault="00723166" w:rsidP="00AB674E">
            <w:pPr>
              <w:pStyle w:val="2"/>
            </w:pPr>
            <w:r>
              <w:t>Виталий Игоревич</w:t>
            </w:r>
          </w:p>
        </w:tc>
        <w:tc>
          <w:tcPr>
            <w:tcW w:w="426" w:type="dxa"/>
          </w:tcPr>
          <w:p w:rsidR="00496292" w:rsidRDefault="00723166" w:rsidP="00AB674E">
            <w:pPr>
              <w:pStyle w:val="2"/>
            </w:pPr>
            <w:r>
              <w:t>-</w:t>
            </w:r>
          </w:p>
        </w:tc>
        <w:tc>
          <w:tcPr>
            <w:tcW w:w="5811" w:type="dxa"/>
          </w:tcPr>
          <w:p w:rsidR="00496292" w:rsidRDefault="00723166" w:rsidP="00AB674E">
            <w:pPr>
              <w:pStyle w:val="2"/>
            </w:pPr>
            <w:r>
              <w:t>заместитель директора</w:t>
            </w:r>
            <w:r w:rsidR="001910FB">
              <w:t xml:space="preserve"> по текущему ремонту и капитальному строительству</w:t>
            </w:r>
            <w:r>
              <w:t xml:space="preserve"> Могилевского унитарного коммунального предприятия «</w:t>
            </w:r>
            <w:proofErr w:type="spellStart"/>
            <w:r>
              <w:t>Жилкомхоз</w:t>
            </w:r>
            <w:proofErr w:type="spellEnd"/>
            <w:r>
              <w:t>»;</w:t>
            </w:r>
          </w:p>
        </w:tc>
      </w:tr>
      <w:tr w:rsidR="001E41D4" w:rsidRPr="006222A4" w:rsidTr="00D673E9">
        <w:tc>
          <w:tcPr>
            <w:tcW w:w="3510" w:type="dxa"/>
          </w:tcPr>
          <w:p w:rsidR="001E41D4" w:rsidRDefault="001E41D4" w:rsidP="00AB674E">
            <w:pPr>
              <w:pStyle w:val="2"/>
              <w:rPr>
                <w:szCs w:val="30"/>
              </w:rPr>
            </w:pPr>
            <w:r>
              <w:rPr>
                <w:szCs w:val="30"/>
              </w:rPr>
              <w:t>Шаров</w:t>
            </w:r>
          </w:p>
          <w:p w:rsidR="001E41D4" w:rsidRDefault="001E41D4" w:rsidP="00AB674E">
            <w:pPr>
              <w:pStyle w:val="2"/>
              <w:rPr>
                <w:szCs w:val="30"/>
              </w:rPr>
            </w:pPr>
            <w:r>
              <w:rPr>
                <w:szCs w:val="30"/>
              </w:rPr>
              <w:t>Андрей Леонидович</w:t>
            </w:r>
          </w:p>
        </w:tc>
        <w:tc>
          <w:tcPr>
            <w:tcW w:w="426" w:type="dxa"/>
          </w:tcPr>
          <w:p w:rsidR="001E41D4" w:rsidRDefault="001E41D4" w:rsidP="00AB674E">
            <w:pPr>
              <w:pStyle w:val="2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5811" w:type="dxa"/>
          </w:tcPr>
          <w:p w:rsidR="001E41D4" w:rsidRDefault="006E65CB" w:rsidP="00AB674E">
            <w:pPr>
              <w:pStyle w:val="2"/>
              <w:rPr>
                <w:szCs w:val="30"/>
              </w:rPr>
            </w:pPr>
            <w:r>
              <w:rPr>
                <w:szCs w:val="30"/>
              </w:rPr>
              <w:t>начальник управления</w:t>
            </w:r>
            <w:r w:rsidR="001E41D4">
              <w:rPr>
                <w:szCs w:val="30"/>
              </w:rPr>
              <w:t xml:space="preserve"> экономики райисполкома;</w:t>
            </w:r>
          </w:p>
          <w:p w:rsidR="001E41D4" w:rsidRPr="001E41D4" w:rsidRDefault="001E41D4" w:rsidP="00AB674E">
            <w:pPr>
              <w:pStyle w:val="2"/>
              <w:rPr>
                <w:sz w:val="16"/>
                <w:szCs w:val="16"/>
              </w:rPr>
            </w:pPr>
          </w:p>
        </w:tc>
      </w:tr>
      <w:tr w:rsidR="002226FD" w:rsidRPr="006222A4" w:rsidTr="00D673E9">
        <w:tc>
          <w:tcPr>
            <w:tcW w:w="3510" w:type="dxa"/>
          </w:tcPr>
          <w:p w:rsidR="002226FD" w:rsidRDefault="002226FD" w:rsidP="007F2F83">
            <w:pPr>
              <w:pStyle w:val="2"/>
            </w:pPr>
            <w:r>
              <w:t>Шемшура</w:t>
            </w:r>
          </w:p>
          <w:p w:rsidR="002226FD" w:rsidRDefault="002226FD" w:rsidP="007F2F83">
            <w:pPr>
              <w:pStyle w:val="2"/>
            </w:pPr>
            <w:r>
              <w:t>Наталья Евгеньевна</w:t>
            </w:r>
          </w:p>
        </w:tc>
        <w:tc>
          <w:tcPr>
            <w:tcW w:w="426" w:type="dxa"/>
          </w:tcPr>
          <w:p w:rsidR="002226FD" w:rsidRDefault="002226FD" w:rsidP="007F2F83">
            <w:pPr>
              <w:pStyle w:val="2"/>
            </w:pPr>
            <w:r>
              <w:t>-</w:t>
            </w:r>
          </w:p>
        </w:tc>
        <w:tc>
          <w:tcPr>
            <w:tcW w:w="5811" w:type="dxa"/>
          </w:tcPr>
          <w:p w:rsidR="002226FD" w:rsidRDefault="002226FD" w:rsidP="008935D9">
            <w:pPr>
              <w:pStyle w:val="2"/>
            </w:pPr>
            <w:r>
              <w:t>начальник управления по труду, занятости и социальной защите райисполкома</w:t>
            </w:r>
            <w:r w:rsidR="00553702">
              <w:t>.</w:t>
            </w:r>
          </w:p>
        </w:tc>
      </w:tr>
    </w:tbl>
    <w:p w:rsidR="006222A4" w:rsidRDefault="006222A4" w:rsidP="006222A4">
      <w:pPr>
        <w:pStyle w:val="2"/>
      </w:pPr>
      <w:r>
        <w:t>__________________________________________</w:t>
      </w:r>
    </w:p>
    <w:p w:rsidR="006222A4" w:rsidRPr="00681179" w:rsidRDefault="006222A4" w:rsidP="006222A4">
      <w:pPr>
        <w:pStyle w:val="2"/>
        <w:rPr>
          <w:vertAlign w:val="superscript"/>
        </w:rPr>
      </w:pPr>
      <w:r>
        <w:rPr>
          <w:vertAlign w:val="superscript"/>
        </w:rPr>
        <w:t>*С их согласия или с согласия их руководителей</w:t>
      </w:r>
    </w:p>
    <w:p w:rsidR="006232E8" w:rsidRDefault="006232E8"/>
    <w:p w:rsidR="00E954AB" w:rsidRDefault="00E954AB"/>
    <w:p w:rsidR="00E954AB" w:rsidRDefault="00E954AB"/>
    <w:p w:rsidR="00E954AB" w:rsidRDefault="00E954AB"/>
    <w:p w:rsidR="00E954AB" w:rsidRDefault="00E954AB"/>
    <w:sectPr w:rsidR="00E954AB" w:rsidSect="00EF644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44" w:rsidRDefault="00C01E44" w:rsidP="00EF644B">
      <w:pPr>
        <w:spacing w:after="0" w:line="240" w:lineRule="auto"/>
      </w:pPr>
      <w:r>
        <w:separator/>
      </w:r>
    </w:p>
  </w:endnote>
  <w:endnote w:type="continuationSeparator" w:id="0">
    <w:p w:rsidR="00C01E44" w:rsidRDefault="00C01E44" w:rsidP="00EF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44" w:rsidRDefault="00C01E44" w:rsidP="00EF644B">
      <w:pPr>
        <w:spacing w:after="0" w:line="240" w:lineRule="auto"/>
      </w:pPr>
      <w:r>
        <w:separator/>
      </w:r>
    </w:p>
  </w:footnote>
  <w:footnote w:type="continuationSeparator" w:id="0">
    <w:p w:rsidR="00C01E44" w:rsidRDefault="00C01E44" w:rsidP="00EF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23985"/>
      <w:docPartObj>
        <w:docPartGallery w:val="Page Numbers (Top of Page)"/>
        <w:docPartUnique/>
      </w:docPartObj>
    </w:sdtPr>
    <w:sdtEndPr/>
    <w:sdtContent>
      <w:p w:rsidR="00EF644B" w:rsidRDefault="00E954AB">
        <w:pPr>
          <w:pStyle w:val="a4"/>
          <w:jc w:val="center"/>
        </w:pPr>
        <w:r>
          <w:rPr>
            <w:noProof/>
          </w:rPr>
          <w:t>2</w:t>
        </w:r>
      </w:p>
    </w:sdtContent>
  </w:sdt>
  <w:p w:rsidR="00EF644B" w:rsidRDefault="00EF64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4DC"/>
    <w:rsid w:val="000172B8"/>
    <w:rsid w:val="00051B9D"/>
    <w:rsid w:val="00077311"/>
    <w:rsid w:val="001160D5"/>
    <w:rsid w:val="00141E7B"/>
    <w:rsid w:val="001910FB"/>
    <w:rsid w:val="001A3085"/>
    <w:rsid w:val="001E41D4"/>
    <w:rsid w:val="001E48A7"/>
    <w:rsid w:val="002226FD"/>
    <w:rsid w:val="002405AF"/>
    <w:rsid w:val="00305581"/>
    <w:rsid w:val="00316E9F"/>
    <w:rsid w:val="00343986"/>
    <w:rsid w:val="003914DC"/>
    <w:rsid w:val="003C103A"/>
    <w:rsid w:val="00496292"/>
    <w:rsid w:val="004A6F37"/>
    <w:rsid w:val="004B63AA"/>
    <w:rsid w:val="004D1400"/>
    <w:rsid w:val="004F126C"/>
    <w:rsid w:val="00505BB4"/>
    <w:rsid w:val="00553702"/>
    <w:rsid w:val="005E07ED"/>
    <w:rsid w:val="006222A4"/>
    <w:rsid w:val="006232E8"/>
    <w:rsid w:val="0068167F"/>
    <w:rsid w:val="006E65CB"/>
    <w:rsid w:val="006F4978"/>
    <w:rsid w:val="00704555"/>
    <w:rsid w:val="00723166"/>
    <w:rsid w:val="00790E3D"/>
    <w:rsid w:val="007B7F1B"/>
    <w:rsid w:val="007D00EA"/>
    <w:rsid w:val="007D7708"/>
    <w:rsid w:val="00837982"/>
    <w:rsid w:val="00865317"/>
    <w:rsid w:val="00883C1B"/>
    <w:rsid w:val="008935D9"/>
    <w:rsid w:val="008A358B"/>
    <w:rsid w:val="008E095D"/>
    <w:rsid w:val="0098209A"/>
    <w:rsid w:val="009E0A8F"/>
    <w:rsid w:val="00AB674E"/>
    <w:rsid w:val="00AB67A3"/>
    <w:rsid w:val="00AE528E"/>
    <w:rsid w:val="00B63AB1"/>
    <w:rsid w:val="00B91579"/>
    <w:rsid w:val="00BB4FA5"/>
    <w:rsid w:val="00BF30A1"/>
    <w:rsid w:val="00BF4EBD"/>
    <w:rsid w:val="00C01E44"/>
    <w:rsid w:val="00C557FD"/>
    <w:rsid w:val="00CC6A4C"/>
    <w:rsid w:val="00CD0E42"/>
    <w:rsid w:val="00CF0CA6"/>
    <w:rsid w:val="00D11C60"/>
    <w:rsid w:val="00D61C06"/>
    <w:rsid w:val="00D673E9"/>
    <w:rsid w:val="00DF4CB0"/>
    <w:rsid w:val="00E247BF"/>
    <w:rsid w:val="00E954AB"/>
    <w:rsid w:val="00EF4352"/>
    <w:rsid w:val="00EF644B"/>
    <w:rsid w:val="00F408D7"/>
    <w:rsid w:val="00F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A09E2-268D-46A0-B455-2C518DEE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6222A4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22A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EF644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44B"/>
  </w:style>
  <w:style w:type="paragraph" w:styleId="a6">
    <w:name w:val="footer"/>
    <w:basedOn w:val="a"/>
    <w:link w:val="a7"/>
    <w:uiPriority w:val="99"/>
    <w:unhideWhenUsed/>
    <w:rsid w:val="00EF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44B"/>
  </w:style>
  <w:style w:type="paragraph" w:styleId="a8">
    <w:name w:val="Balloon Text"/>
    <w:basedOn w:val="a"/>
    <w:link w:val="a9"/>
    <w:uiPriority w:val="99"/>
    <w:semiHidden/>
    <w:unhideWhenUsed/>
    <w:rsid w:val="00AB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Radkevih</dc:creator>
  <cp:keywords/>
  <dc:description/>
  <cp:lastModifiedBy>user</cp:lastModifiedBy>
  <cp:revision>37</cp:revision>
  <cp:lastPrinted>2023-05-23T13:15:00Z</cp:lastPrinted>
  <dcterms:created xsi:type="dcterms:W3CDTF">2020-02-25T14:32:00Z</dcterms:created>
  <dcterms:modified xsi:type="dcterms:W3CDTF">2023-05-24T09:20:00Z</dcterms:modified>
</cp:coreProperties>
</file>